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744D72" w:rsidP="00744D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rPr>
          <w:rFonts w:ascii="Boo" w:hAnsi="Boo"/>
          <w:color w:val="CC6713"/>
          <w:sz w:val="55"/>
          <w:szCs w:val="55"/>
        </w:rPr>
      </w:pPr>
      <w:r>
        <w:rPr>
          <w:color w:val="CC6713"/>
          <w:sz w:val="55"/>
          <w:szCs w:val="55"/>
        </w:rPr>
        <w:t xml:space="preserve">          </w:t>
      </w:r>
      <w:r>
        <w:rPr>
          <w:rFonts w:ascii="Boo" w:hAnsi="Boo"/>
          <w:color w:val="CC6713"/>
          <w:sz w:val="55"/>
          <w:szCs w:val="55"/>
        </w:rPr>
        <w:t>LAS PARTES Y EL TODO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66920D" wp14:editId="6CFDBE35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5F0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5A343" wp14:editId="0225036E">
                <wp:simplePos x="0" y="0"/>
                <wp:positionH relativeFrom="column">
                  <wp:posOffset>364693</wp:posOffset>
                </wp:positionH>
                <wp:positionV relativeFrom="paragraph">
                  <wp:posOffset>-150090</wp:posOffset>
                </wp:positionV>
                <wp:extent cx="7980218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744D72" w:rsidRDefault="00744D72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</w:rPr>
                            </w:pPr>
                            <w:r w:rsidRPr="00744D72">
                              <w:rPr>
                                <w:rFonts w:ascii="Boo" w:hAnsi="Boo"/>
                                <w:color w:val="000000"/>
                              </w:rPr>
                              <w:t xml:space="preserve">Vas a hacer una rutina de pensamiento. Se llama: </w:t>
                            </w:r>
                            <w:r w:rsidRPr="00744D72">
                              <w:rPr>
                                <w:color w:val="000000"/>
                              </w:rPr>
                              <w:t>“</w:t>
                            </w:r>
                            <w:r w:rsidRPr="00744D72">
                              <w:rPr>
                                <w:rFonts w:ascii="Boo" w:hAnsi="Boo"/>
                                <w:color w:val="000000"/>
                              </w:rPr>
                              <w:t>LAS PARTES Y EL TODO</w:t>
                            </w:r>
                            <w:r w:rsidRPr="00744D72">
                              <w:rPr>
                                <w:color w:val="000000"/>
                              </w:rPr>
                              <w:t>”</w:t>
                            </w:r>
                            <w:r w:rsidRPr="00744D72">
                              <w:rPr>
                                <w:rFonts w:ascii="Boo" w:hAnsi="Boo"/>
                                <w:color w:val="000000"/>
                              </w:rPr>
                              <w:t xml:space="preserve">. En este caso, el todo es el </w:t>
                            </w:r>
                            <w:proofErr w:type="spellStart"/>
                            <w:r w:rsidRPr="00744D72">
                              <w:rPr>
                                <w:rFonts w:ascii="Boo" w:hAnsi="Boo"/>
                                <w:color w:val="000000"/>
                              </w:rPr>
                              <w:t>kamishibai</w:t>
                            </w:r>
                            <w:proofErr w:type="spellEnd"/>
                            <w:r w:rsidRPr="00744D72">
                              <w:rPr>
                                <w:rFonts w:ascii="Boo" w:hAnsi="Boo"/>
                                <w:color w:val="000000"/>
                              </w:rPr>
                              <w:t>. Como has visto tiene varias partes, piensa en cada una de ellas ayudándote de esta guía.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5A34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8.7pt;margin-top:-11.8pt;width:628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" filled="f" stroked="f">
                <v:textbox style="mso-fit-shape-to-text:t">
                  <w:txbxContent>
                    <w:p w:rsidR="00A663F9" w:rsidRPr="00744D72" w:rsidRDefault="00744D72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</w:rPr>
                      </w:pPr>
                      <w:r w:rsidRPr="00744D72">
                        <w:rPr>
                          <w:rFonts w:ascii="Boo" w:hAnsi="Boo"/>
                          <w:color w:val="000000"/>
                        </w:rPr>
                        <w:t xml:space="preserve">Vas a hacer una rutina de pensamiento. Se llama: </w:t>
                      </w:r>
                      <w:r w:rsidRPr="00744D72">
                        <w:rPr>
                          <w:color w:val="000000"/>
                        </w:rPr>
                        <w:t>“</w:t>
                      </w:r>
                      <w:r w:rsidRPr="00744D72">
                        <w:rPr>
                          <w:rFonts w:ascii="Boo" w:hAnsi="Boo"/>
                          <w:color w:val="000000"/>
                        </w:rPr>
                        <w:t>LAS PARTES Y EL TODO</w:t>
                      </w:r>
                      <w:r w:rsidRPr="00744D72">
                        <w:rPr>
                          <w:color w:val="000000"/>
                        </w:rPr>
                        <w:t>”</w:t>
                      </w:r>
                      <w:r w:rsidRPr="00744D72">
                        <w:rPr>
                          <w:rFonts w:ascii="Boo" w:hAnsi="Boo"/>
                          <w:color w:val="000000"/>
                        </w:rPr>
                        <w:t xml:space="preserve">. En este caso, el todo es el </w:t>
                      </w:r>
                      <w:proofErr w:type="spellStart"/>
                      <w:r w:rsidRPr="00744D72">
                        <w:rPr>
                          <w:rFonts w:ascii="Boo" w:hAnsi="Boo"/>
                          <w:color w:val="000000"/>
                        </w:rPr>
                        <w:t>kamishibai</w:t>
                      </w:r>
                      <w:proofErr w:type="spellEnd"/>
                      <w:r w:rsidRPr="00744D72">
                        <w:rPr>
                          <w:rFonts w:ascii="Boo" w:hAnsi="Boo"/>
                          <w:color w:val="000000"/>
                        </w:rPr>
                        <w:t>. Como has visto tiene varias partes, piensa en cada una de ellas ayudándote de esta guía.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1014E61" wp14:editId="0A28BAA8">
            <wp:simplePos x="0" y="0"/>
            <wp:positionH relativeFrom="page">
              <wp:posOffset>-825500</wp:posOffset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78D7A39" wp14:editId="6996C993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744D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026ED" wp14:editId="75322304">
                <wp:simplePos x="0" y="0"/>
                <wp:positionH relativeFrom="margin">
                  <wp:align>center</wp:align>
                </wp:positionH>
                <wp:positionV relativeFrom="paragraph">
                  <wp:posOffset>1450092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D72" w:rsidRPr="00744D72" w:rsidRDefault="00744D72" w:rsidP="00744D7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199" w:lineRule="auto"/>
                              <w:rPr>
                                <w:rFonts w:eastAsia="Calibri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D72">
                              <w:rPr>
                                <w:rFonts w:eastAsia="Calibri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kamishibai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26ED" id="Cuadro de texto 11" o:spid="_x0000_s1027" type="#_x0000_t202" style="position:absolute;margin-left:0;margin-top:114.2pt;width:2in;height:2in;z-index:2516848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fEKw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:rsidR="00744D72" w:rsidRPr="00744D72" w:rsidRDefault="00744D72" w:rsidP="00744D7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9" w:lineRule="auto"/>
                        <w:rPr>
                          <w:rFonts w:eastAsia="Calibri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D72">
                        <w:rPr>
                          <w:rFonts w:eastAsia="Calibri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kamishibai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CE65B9D" wp14:editId="3C556828">
            <wp:simplePos x="0" y="0"/>
            <wp:positionH relativeFrom="page">
              <wp:posOffset>496958</wp:posOffset>
            </wp:positionH>
            <wp:positionV relativeFrom="paragraph">
              <wp:posOffset>881490</wp:posOffset>
            </wp:positionV>
            <wp:extent cx="6501268" cy="9083721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es y to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268" cy="9083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744D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82816" behindDoc="0" locked="0" layoutInCell="1" allowOverlap="1" wp14:anchorId="674010F3" wp14:editId="1FD729B3">
            <wp:simplePos x="0" y="0"/>
            <wp:positionH relativeFrom="column">
              <wp:posOffset>-371641</wp:posOffset>
            </wp:positionH>
            <wp:positionV relativeFrom="paragraph">
              <wp:posOffset>281719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B93BC" wp14:editId="22EF686B">
                <wp:simplePos x="0" y="0"/>
                <wp:positionH relativeFrom="column">
                  <wp:posOffset>-633976</wp:posOffset>
                </wp:positionH>
                <wp:positionV relativeFrom="paragraph">
                  <wp:posOffset>214293</wp:posOffset>
                </wp:positionV>
                <wp:extent cx="7980218" cy="1828800"/>
                <wp:effectExtent l="0" t="0" r="0" b="44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842" w:rsidRPr="003B7842" w:rsidRDefault="003B7842" w:rsidP="003B784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8"/>
                              </w:rPr>
                            </w:pPr>
                            <w:r w:rsidRPr="003B7842">
                              <w:rPr>
                                <w:rFonts w:ascii="Boo" w:hAnsi="Boo"/>
                                <w:color w:val="000000"/>
                                <w:sz w:val="28"/>
                              </w:rPr>
                              <w:t>Recortad las viñetas de la historia y pegadlas en la plantilla en el orden que habéis elegido.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B93BC" id="Cuadro de texto 16" o:spid="_x0000_s1027" type="#_x0000_t202" style="position:absolute;margin-left:-49.9pt;margin-top:16.85pt;width:628.3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" filled="f" stroked="f">
                <v:textbox style="mso-fit-shape-to-text:t">
                  <w:txbxContent>
                    <w:p w:rsidR="003B7842" w:rsidRPr="003B7842" w:rsidRDefault="003B7842" w:rsidP="003B784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8"/>
                        </w:rPr>
                      </w:pPr>
                      <w:r w:rsidRPr="003B7842">
                        <w:rPr>
                          <w:rFonts w:ascii="Boo" w:hAnsi="Boo"/>
                          <w:color w:val="000000"/>
                          <w:sz w:val="28"/>
                        </w:rPr>
                        <w:t>Recortad</w:t>
                      </w:r>
                      <w:r w:rsidRPr="003B7842">
                        <w:rPr>
                          <w:rFonts w:ascii="Boo" w:hAnsi="Boo"/>
                          <w:color w:val="000000"/>
                          <w:sz w:val="28"/>
                        </w:rPr>
                        <w:t xml:space="preserve"> las viñetas de la historia y p</w:t>
                      </w:r>
                      <w:r w:rsidRPr="003B7842">
                        <w:rPr>
                          <w:rFonts w:ascii="Boo" w:hAnsi="Boo"/>
                          <w:color w:val="000000"/>
                          <w:sz w:val="28"/>
                        </w:rPr>
                        <w:t>egadlas</w:t>
                      </w:r>
                      <w:r w:rsidRPr="003B7842">
                        <w:rPr>
                          <w:rFonts w:ascii="Boo" w:hAnsi="Boo"/>
                          <w:color w:val="000000"/>
                          <w:sz w:val="28"/>
                        </w:rPr>
                        <w:t xml:space="preserve"> en </w:t>
                      </w:r>
                      <w:r w:rsidRPr="003B7842">
                        <w:rPr>
                          <w:rFonts w:ascii="Boo" w:hAnsi="Boo"/>
                          <w:color w:val="000000"/>
                          <w:sz w:val="28"/>
                        </w:rPr>
                        <w:t>la plantilla en el orden que habéis elegido.</w:t>
                      </w:r>
                    </w:p>
                  </w:txbxContent>
                </v:textbox>
              </v:shape>
            </w:pict>
          </mc:Fallback>
        </mc:AlternateContent>
      </w: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FB200" wp14:editId="0A5C7289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A29EA8" wp14:editId="54AD3EF0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5467F7" wp14:editId="62251BFC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F4992"/>
    <w:rsid w:val="001A4116"/>
    <w:rsid w:val="003B7842"/>
    <w:rsid w:val="005F024A"/>
    <w:rsid w:val="00744D72"/>
    <w:rsid w:val="00A663F9"/>
    <w:rsid w:val="00B3430B"/>
    <w:rsid w:val="00C93F66"/>
    <w:rsid w:val="00E34E19"/>
    <w:rsid w:val="00F35F90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F011-4077-4EE2-9FFC-D413C38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2022-07-13T18:05:00Z</cp:lastPrinted>
  <dcterms:created xsi:type="dcterms:W3CDTF">2022-09-27T08:45:00Z</dcterms:created>
  <dcterms:modified xsi:type="dcterms:W3CDTF">2022-09-27T08:45:00Z</dcterms:modified>
</cp:coreProperties>
</file>